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E5A1" w14:textId="77777777"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8A3452" w14:textId="77777777"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14:paraId="5605F7AB" w14:textId="77777777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14:paraId="3DFB38B5" w14:textId="5082F965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>Judo spor dalında spor yapmaya, yarışmalara,</w:t>
      </w:r>
      <w:r w:rsidR="00792520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>Antrenör Kursu ve Dan kurslarına / sınavlarına katılmaya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</w:t>
      </w:r>
      <w:r w:rsidR="0065631C">
        <w:rPr>
          <w:rFonts w:ascii="Times New Roman" w:hAnsi="Times New Roman"/>
          <w:sz w:val="24"/>
          <w:szCs w:val="24"/>
        </w:rPr>
        <w:t>5</w:t>
      </w:r>
    </w:p>
    <w:p w14:paraId="69BB4C92" w14:textId="77777777"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1756E8E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14:paraId="211F1E8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41E395F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2FDB611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6A3E9BF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7EF335B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3618507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F3930A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300BC7E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F0128A9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7A81AE4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5C073C7F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18 YAŞINDAN KÜÇÜK İSE VELİ/VASİ: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 xml:space="preserve"> </w:t>
      </w:r>
    </w:p>
    <w:p w14:paraId="1CA8AD3B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0E0A62C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3F7C9542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2976CF75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E01841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2B36006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1B9A41D" w14:textId="77777777"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4A26DB"/>
    <w:rsid w:val="0065631C"/>
    <w:rsid w:val="006B4DFB"/>
    <w:rsid w:val="00792520"/>
    <w:rsid w:val="00E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BAFF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4</cp:revision>
  <dcterms:created xsi:type="dcterms:W3CDTF">2023-05-04T08:56:00Z</dcterms:created>
  <dcterms:modified xsi:type="dcterms:W3CDTF">2025-01-24T13:40:00Z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